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70E3" w14:textId="17234AB0" w:rsidR="007008CC" w:rsidRDefault="00A2268C" w:rsidP="00A2268C">
      <w:pPr>
        <w:jc w:val="center"/>
        <w:rPr>
          <w:b/>
          <w:bCs/>
        </w:rPr>
      </w:pPr>
      <w:r>
        <w:rPr>
          <w:b/>
          <w:bCs/>
        </w:rPr>
        <w:t xml:space="preserve">Seminarian Collection Update – </w:t>
      </w:r>
      <w:r w:rsidR="00F30A63">
        <w:rPr>
          <w:b/>
          <w:bCs/>
        </w:rPr>
        <w:t>Pastor/Pastoral Leader Pulpit Messages</w:t>
      </w:r>
    </w:p>
    <w:p w14:paraId="71E1BF0C" w14:textId="6852924B" w:rsidR="00A2268C" w:rsidRDefault="00F30A63" w:rsidP="00F30A63">
      <w:r>
        <w:t xml:space="preserve">My friends, I cannot thank you enough for the prayers and generous investment you and your families </w:t>
      </w:r>
      <w:r w:rsidR="00A2268C">
        <w:t xml:space="preserve">have made in support of the Seminarian Collection.  For the past seventeen years, our parish has talked about the importance of supporting our young men in formation.  We have ordained thirty-eight men with your support – thank you! </w:t>
      </w:r>
    </w:p>
    <w:p w14:paraId="7AF841D6" w14:textId="77777777" w:rsidR="00A2268C" w:rsidRDefault="00A2268C" w:rsidP="00F30A63">
      <w:r>
        <w:t xml:space="preserve">Our diocese has been blessed by a generous anonymous gift to the </w:t>
      </w:r>
      <w:proofErr w:type="gramStart"/>
      <w:r>
        <w:rPr>
          <w:i/>
          <w:iCs/>
        </w:rPr>
        <w:t>one by One</w:t>
      </w:r>
      <w:proofErr w:type="gramEnd"/>
      <w:r>
        <w:rPr>
          <w:i/>
          <w:iCs/>
        </w:rPr>
        <w:t xml:space="preserve"> </w:t>
      </w:r>
      <w:r>
        <w:t xml:space="preserve">campaign.  This gift will cover the costs of our seminarians’ tuition, </w:t>
      </w:r>
      <w:proofErr w:type="gramStart"/>
      <w:r>
        <w:t>room</w:t>
      </w:r>
      <w:proofErr w:type="gramEnd"/>
      <w:r>
        <w:t xml:space="preserve"> and board, as well as the Kairos formation house for the next five years.  God is good!</w:t>
      </w:r>
    </w:p>
    <w:p w14:paraId="5B910B77" w14:textId="272A3791" w:rsidR="00A2268C" w:rsidRDefault="00A2268C" w:rsidP="00A2268C">
      <w:r>
        <w:t xml:space="preserve">Because the young men </w:t>
      </w:r>
      <w:r w:rsidR="00441107">
        <w:t>currently pursuing their vocation to the priesthood</w:t>
      </w:r>
      <w:r>
        <w:t xml:space="preserve"> are so generously cared for, the Seminarian Collection will not be conducted this year.  Please continue to pray for an increase in vocations to the priesthood.  If you know a young man that would be a great priest, please share that with </w:t>
      </w:r>
      <w:r w:rsidR="009B2411">
        <w:t>hi</w:t>
      </w:r>
      <w:r>
        <w:t xml:space="preserve">m.  Encourage </w:t>
      </w:r>
      <w:r w:rsidR="009B2411">
        <w:t>hi</w:t>
      </w:r>
      <w:r>
        <w:t xml:space="preserve">m to take some time in quiet and </w:t>
      </w:r>
      <w:r w:rsidR="00441107">
        <w:t>listen for God’s call.</w:t>
      </w:r>
      <w:r>
        <w:t xml:space="preserve"> </w:t>
      </w:r>
      <w:r w:rsidR="00F30A63">
        <w:t xml:space="preserve">  </w:t>
      </w:r>
    </w:p>
    <w:p w14:paraId="34CD7C14" w14:textId="721ABF2C" w:rsidR="00F30A63" w:rsidRDefault="00F30A63" w:rsidP="00F30A63">
      <w:r>
        <w:t>Thank you for your generosity today and always. God bless you!</w:t>
      </w:r>
    </w:p>
    <w:p w14:paraId="3578D5DE" w14:textId="77777777" w:rsidR="000F6D87" w:rsidRPr="00452563" w:rsidRDefault="000F6D87" w:rsidP="00F30A63"/>
    <w:p w14:paraId="4A1DE388" w14:textId="77777777" w:rsidR="00F30A63" w:rsidRDefault="00F30A63" w:rsidP="00F30A63">
      <w:pPr>
        <w:rPr>
          <w:b/>
          <w:bCs/>
        </w:rPr>
      </w:pPr>
    </w:p>
    <w:p w14:paraId="31C43F16" w14:textId="77777777" w:rsidR="007008CC" w:rsidRPr="007008CC" w:rsidRDefault="007008CC" w:rsidP="007008CC">
      <w:pPr>
        <w:rPr>
          <w:b/>
          <w:bCs/>
        </w:rPr>
      </w:pPr>
    </w:p>
    <w:sectPr w:rsidR="007008CC" w:rsidRPr="007008C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F24D" w14:textId="77777777" w:rsidR="007008CC" w:rsidRDefault="007008CC" w:rsidP="007008CC">
      <w:pPr>
        <w:spacing w:after="0" w:line="240" w:lineRule="auto"/>
      </w:pPr>
      <w:r>
        <w:separator/>
      </w:r>
    </w:p>
  </w:endnote>
  <w:endnote w:type="continuationSeparator" w:id="0">
    <w:p w14:paraId="7A6D2545" w14:textId="77777777" w:rsidR="007008CC" w:rsidRDefault="007008CC" w:rsidP="0070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62C4" w14:textId="77777777" w:rsidR="007008CC" w:rsidRDefault="007008CC" w:rsidP="007008CC">
      <w:pPr>
        <w:spacing w:after="0" w:line="240" w:lineRule="auto"/>
      </w:pPr>
      <w:r>
        <w:separator/>
      </w:r>
    </w:p>
  </w:footnote>
  <w:footnote w:type="continuationSeparator" w:id="0">
    <w:p w14:paraId="4ADBEDE9" w14:textId="77777777" w:rsidR="007008CC" w:rsidRDefault="007008CC" w:rsidP="0070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CED9" w14:textId="2E075946" w:rsidR="007008CC" w:rsidRDefault="007008CC">
    <w:pPr>
      <w:pStyle w:val="Header"/>
    </w:pPr>
  </w:p>
  <w:p w14:paraId="35BBBAA1" w14:textId="77777777" w:rsidR="007008CC" w:rsidRDefault="00700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968E1"/>
    <w:multiLevelType w:val="hybridMultilevel"/>
    <w:tmpl w:val="ADF06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047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CC"/>
    <w:rsid w:val="000F6D87"/>
    <w:rsid w:val="003C3A46"/>
    <w:rsid w:val="00441107"/>
    <w:rsid w:val="00452563"/>
    <w:rsid w:val="004E4DC6"/>
    <w:rsid w:val="00566375"/>
    <w:rsid w:val="0062032D"/>
    <w:rsid w:val="007008CC"/>
    <w:rsid w:val="00705D66"/>
    <w:rsid w:val="009B2411"/>
    <w:rsid w:val="009B5B18"/>
    <w:rsid w:val="00A2268C"/>
    <w:rsid w:val="00C9767A"/>
    <w:rsid w:val="00D85F5F"/>
    <w:rsid w:val="00F3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A4D0"/>
  <w15:chartTrackingRefBased/>
  <w15:docId w15:val="{F7918238-8CF5-4BB9-9868-9027E6C2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8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8CC"/>
  </w:style>
  <w:style w:type="paragraph" w:styleId="Footer">
    <w:name w:val="footer"/>
    <w:basedOn w:val="Normal"/>
    <w:link w:val="FooterChar"/>
    <w:uiPriority w:val="99"/>
    <w:unhideWhenUsed/>
    <w:rsid w:val="00700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8CC"/>
  </w:style>
  <w:style w:type="paragraph" w:styleId="ListParagraph">
    <w:name w:val="List Paragraph"/>
    <w:basedOn w:val="Normal"/>
    <w:uiPriority w:val="34"/>
    <w:qFormat/>
    <w:rsid w:val="00700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Adler</dc:creator>
  <cp:keywords/>
  <dc:description/>
  <cp:lastModifiedBy>Teresa Adler</cp:lastModifiedBy>
  <cp:revision>2</cp:revision>
  <dcterms:created xsi:type="dcterms:W3CDTF">2022-07-15T15:41:00Z</dcterms:created>
  <dcterms:modified xsi:type="dcterms:W3CDTF">2022-07-15T15:41:00Z</dcterms:modified>
</cp:coreProperties>
</file>